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52" w:rsidRPr="006134FB" w:rsidRDefault="00357652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357652" w:rsidRPr="006134FB" w:rsidRDefault="00357652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357652" w:rsidRPr="006134FB" w:rsidRDefault="00357652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357652" w:rsidRPr="006134FB" w:rsidRDefault="00357652" w:rsidP="004342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357652" w:rsidRPr="001C7894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 29 "  августа 2024 года                                                                                                           _________А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"29  " августа 2024 года</w:t>
      </w: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Pr="006134FB" w:rsidRDefault="00357652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357652" w:rsidRPr="006134FB" w:rsidRDefault="00357652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357652" w:rsidRPr="006134FB" w:rsidRDefault="00357652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"ЮИД – за безопасные дороги!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</w:t>
      </w: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9-13 лет</w:t>
      </w:r>
    </w:p>
    <w:p w:rsidR="00357652" w:rsidRDefault="00357652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357652" w:rsidRDefault="00357652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Морозова Людмила Михайловна</w:t>
      </w:r>
    </w:p>
    <w:p w:rsidR="00357652" w:rsidRDefault="00357652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357652" w:rsidRDefault="00357652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Default="00357652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57652" w:rsidRPr="00E455EC" w:rsidRDefault="00357652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2024</w:t>
      </w:r>
    </w:p>
    <w:p w:rsidR="00357652" w:rsidRDefault="00357652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Default="00357652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Default="00357652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Pr="00BF547A" w:rsidRDefault="00357652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1.</w:t>
      </w: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357652" w:rsidRPr="00D8227B" w:rsidRDefault="00357652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Pr="00405DEA" w:rsidRDefault="00357652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Рабочая программа кружка  </w:t>
      </w:r>
      <w:r w:rsidRPr="00434231">
        <w:rPr>
          <w:rFonts w:ascii="Times New Roman" w:hAnsi="Times New Roman" w:cs="Times New Roman"/>
          <w:sz w:val="24"/>
          <w:szCs w:val="24"/>
          <w:lang w:val="ru-RU" w:eastAsia="ru-RU"/>
        </w:rPr>
        <w:t>"ЮИД – за безопасные дороги!"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357652" w:rsidRPr="00405DEA" w:rsidRDefault="00357652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357652" w:rsidRPr="00220766" w:rsidRDefault="00357652" w:rsidP="0022076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357652" w:rsidRPr="00405DEA" w:rsidRDefault="00357652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357652" w:rsidRPr="00405DEA" w:rsidRDefault="00357652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405DEA" w:rsidRDefault="00357652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2.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Pr="00434231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"ЮИД – за безопасные дороги!"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2.1 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2.2.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357652" w:rsidRPr="00405DEA" w:rsidRDefault="00357652" w:rsidP="00434231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3.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 Староильдеряковская СОШ»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</w:t>
      </w:r>
      <w:r>
        <w:rPr>
          <w:rFonts w:ascii="Times New Roman" w:hAnsi="Times New Roman" w:cs="Times New Roman"/>
          <w:sz w:val="24"/>
          <w:szCs w:val="24"/>
          <w:lang w:val="ru-RU"/>
        </w:rPr>
        <w:t>атура, аудио и видео материалы, портал «Сакла»</w:t>
      </w:r>
    </w:p>
    <w:p w:rsidR="00357652" w:rsidRPr="00D8227B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357652" w:rsidRDefault="00357652" w:rsidP="00EA672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газетой «Добрая Дорога Детства», с сайтом «Сакла»</w:t>
      </w:r>
    </w:p>
    <w:p w:rsidR="00357652" w:rsidRDefault="00357652" w:rsidP="003D5B2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D5B26">
        <w:rPr>
          <w:rFonts w:ascii="Times New Roman" w:hAnsi="Times New Roman" w:cs="Times New Roman"/>
          <w:b/>
          <w:bCs/>
          <w:sz w:val="24"/>
          <w:szCs w:val="24"/>
          <w:lang w:val="ru-RU"/>
        </w:rPr>
        <w:t>4. Сроки и этапы реализации программы</w:t>
      </w:r>
    </w:p>
    <w:p w:rsidR="00357652" w:rsidRDefault="00357652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5B26">
        <w:rPr>
          <w:rFonts w:ascii="Times New Roman" w:hAnsi="Times New Roman" w:cs="Times New Roman"/>
          <w:sz w:val="24"/>
          <w:szCs w:val="24"/>
          <w:lang w:val="ru-RU"/>
        </w:rPr>
        <w:t>1 год обучения-144 часа.4 часа в неделю, 2 раза продолжительностью по 45 минут</w:t>
      </w:r>
    </w:p>
    <w:p w:rsidR="00357652" w:rsidRDefault="00357652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 год обучения-216часа.6 часов в неделю, 3</w:t>
      </w:r>
      <w:r w:rsidRPr="003D5B2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раза продолжительностью по 45 минут</w:t>
      </w:r>
    </w:p>
    <w:p w:rsidR="00357652" w:rsidRDefault="00357652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Pr="003D5B2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год обучения-216часа.6 часов в неделю, 3 раза продолжительностью по 45 минут</w:t>
      </w:r>
    </w:p>
    <w:p w:rsidR="00357652" w:rsidRPr="006B1A68" w:rsidRDefault="00357652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5. 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357652" w:rsidRPr="00D8227B" w:rsidRDefault="00357652" w:rsidP="003D5B26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57652" w:rsidRPr="006B1A68" w:rsidRDefault="00357652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6B1A68" w:rsidRDefault="00357652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357652" w:rsidRPr="00945FE8" w:rsidRDefault="00357652" w:rsidP="00945FE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r w:rsidRPr="00945FE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945FE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</w:p>
    <w:p w:rsidR="00357652" w:rsidRPr="006B1A68" w:rsidRDefault="00357652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357652" w:rsidRPr="00945FE8" w:rsidRDefault="00357652" w:rsidP="00945FE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  <w:r w:rsidRPr="00945FE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945FE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</w:p>
    <w:p w:rsidR="00357652" w:rsidRPr="00D8227B" w:rsidRDefault="00357652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357652" w:rsidRPr="006B1A68" w:rsidRDefault="00357652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357652" w:rsidRPr="006B1A68" w:rsidRDefault="00357652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357652" w:rsidRPr="00945FE8" w:rsidRDefault="00357652" w:rsidP="00945FE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357652" w:rsidRPr="00945FE8" w:rsidRDefault="00357652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357652" w:rsidRPr="006B1A68" w:rsidRDefault="00357652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357652" w:rsidRPr="006B1A68" w:rsidRDefault="00357652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357652" w:rsidRPr="00945FE8" w:rsidRDefault="00357652" w:rsidP="00945FE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  <w:r w:rsidRPr="00945FE8">
        <w:rPr>
          <w:rFonts w:ascii="Times New Roman" w:hAnsi="Times New Roman" w:cs="Times New Roman"/>
          <w:sz w:val="24"/>
          <w:szCs w:val="24"/>
          <w:lang w:val="ru-RU" w:eastAsia="ru-RU"/>
        </w:rPr>
        <w:br/>
        <w:t xml:space="preserve">3. </w:t>
      </w:r>
      <w:r w:rsidRPr="00945FE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Коммуникативные УУД:</w:t>
      </w:r>
    </w:p>
    <w:p w:rsidR="00357652" w:rsidRPr="006B1A68" w:rsidRDefault="00357652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57652" w:rsidRPr="006B1A68" w:rsidRDefault="00357652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357652" w:rsidRPr="006B1A68" w:rsidRDefault="00357652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357652" w:rsidRDefault="00357652" w:rsidP="00945FE8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890E03" w:rsidRDefault="00357652" w:rsidP="00945FE8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6609"/>
        <w:gridCol w:w="1414"/>
        <w:gridCol w:w="1273"/>
        <w:gridCol w:w="1497"/>
        <w:gridCol w:w="3142"/>
      </w:tblGrid>
      <w:tr w:rsidR="00357652" w:rsidRPr="004C379E">
        <w:tc>
          <w:tcPr>
            <w:tcW w:w="852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Названиераздела, темы</w:t>
            </w:r>
          </w:p>
        </w:tc>
        <w:tc>
          <w:tcPr>
            <w:tcW w:w="4192" w:type="dxa"/>
            <w:gridSpan w:val="3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157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аттестации, контроля</w:t>
            </w:r>
          </w:p>
        </w:tc>
      </w:tr>
      <w:tr w:rsidR="00357652" w:rsidRPr="004C379E">
        <w:tc>
          <w:tcPr>
            <w:tcW w:w="852" w:type="dxa"/>
            <w:vMerge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9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3157" w:type="dxa"/>
            <w:vMerge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Оформление уголков </w:t>
            </w: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страхования.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32763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вождение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велосипеда.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конкурсе «Безопасное колесо»</w:t>
            </w: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мероприятия.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5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Выступления</w:t>
            </w:r>
          </w:p>
        </w:tc>
      </w:tr>
      <w:tr w:rsidR="00357652" w:rsidRPr="004C379E">
        <w:tc>
          <w:tcPr>
            <w:tcW w:w="852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276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499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3157" w:type="dxa"/>
          </w:tcPr>
          <w:p w:rsidR="00357652" w:rsidRPr="004C379E" w:rsidRDefault="00357652" w:rsidP="00C5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652" w:rsidRPr="00890E03" w:rsidRDefault="00357652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6475"/>
        <w:gridCol w:w="1413"/>
        <w:gridCol w:w="1272"/>
        <w:gridCol w:w="1555"/>
        <w:gridCol w:w="3102"/>
      </w:tblGrid>
      <w:tr w:rsidR="00357652" w:rsidRPr="004C379E">
        <w:tc>
          <w:tcPr>
            <w:tcW w:w="971" w:type="dxa"/>
            <w:vMerge w:val="restart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43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раздела, темы</w:t>
            </w:r>
          </w:p>
        </w:tc>
        <w:tc>
          <w:tcPr>
            <w:tcW w:w="4252" w:type="dxa"/>
            <w:gridSpan w:val="3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119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аттестации, контроля</w:t>
            </w:r>
          </w:p>
        </w:tc>
      </w:tr>
      <w:tr w:rsidR="00357652" w:rsidRPr="004C379E">
        <w:tc>
          <w:tcPr>
            <w:tcW w:w="971" w:type="dxa"/>
            <w:vMerge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3" w:type="dxa"/>
            <w:vMerge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3119" w:type="dxa"/>
            <w:vMerge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</w:t>
            </w:r>
          </w:p>
        </w:tc>
      </w:tr>
      <w:tr w:rsidR="00357652" w:rsidRPr="0032763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Безопасный путь: Дом - школа - дом »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357652" w:rsidRPr="0032763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3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7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6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559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357652" w:rsidRPr="004C379E">
        <w:tc>
          <w:tcPr>
            <w:tcW w:w="971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43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6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559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3119" w:type="dxa"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652" w:rsidRPr="00C55360" w:rsidRDefault="00357652" w:rsidP="00C55360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357652" w:rsidRDefault="00357652" w:rsidP="00C5536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й план третьего  года обучения:</w:t>
      </w:r>
    </w:p>
    <w:p w:rsidR="00357652" w:rsidRPr="00C55360" w:rsidRDefault="00357652" w:rsidP="00C5536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10"/>
        <w:gridCol w:w="1414"/>
        <w:gridCol w:w="1270"/>
        <w:gridCol w:w="1416"/>
        <w:gridCol w:w="2820"/>
      </w:tblGrid>
      <w:tr w:rsidR="00357652" w:rsidRPr="004C379E">
        <w:tc>
          <w:tcPr>
            <w:tcW w:w="958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vMerge w:val="restart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аттестации, контроля</w:t>
            </w:r>
          </w:p>
        </w:tc>
      </w:tr>
      <w:tr w:rsidR="00357652" w:rsidRPr="004C379E">
        <w:tc>
          <w:tcPr>
            <w:tcW w:w="958" w:type="dxa"/>
            <w:vMerge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357652" w:rsidRPr="004C379E" w:rsidRDefault="00357652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</w:t>
            </w:r>
          </w:p>
        </w:tc>
      </w:tr>
      <w:tr w:rsidR="00357652" w:rsidRPr="0032763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Безопасный путь: Дом - школа - дом »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Транспортныесредства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357652" w:rsidRPr="0032763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Мойдруг-велосипед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конкурсе «Безопасное колесо»</w:t>
            </w:r>
          </w:p>
        </w:tc>
      </w:tr>
      <w:tr w:rsidR="00357652" w:rsidRPr="004C379E">
        <w:tc>
          <w:tcPr>
            <w:tcW w:w="95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652" w:rsidRPr="00405DEA" w:rsidRDefault="00357652" w:rsidP="00C553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652" w:rsidRPr="00BF547A" w:rsidRDefault="00357652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C55360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по ПДД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C55360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тории ПДД в уголок для классов.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357652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357652" w:rsidRPr="00E72FF0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збука дороги»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Дом-школа-дом».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обмороке, сердечном приступе.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357652" w:rsidRPr="00A92596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220766" w:rsidRDefault="00357652" w:rsidP="0022076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ЮИД – это класс!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» в начальных классах.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357652" w:rsidRPr="00220766" w:rsidRDefault="00357652" w:rsidP="0022076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357652" w:rsidRPr="00220766" w:rsidRDefault="00357652" w:rsidP="0022076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C55360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лка по ПДД.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A92596" w:rsidRDefault="00357652" w:rsidP="00A92596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Создание схемы  « Безопасный путь : Дом - школа - дом »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 тротуарах и обочинах дорог.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е правила проезда перекрестков.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357652" w:rsidRPr="00405DEA" w:rsidRDefault="00357652" w:rsidP="00A92596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357652" w:rsidRPr="00405DEA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и их группы.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Знаки приоритета.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Запрещающие знаки.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Предписывающие знаки.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357652" w:rsidRPr="00405DEA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357652" w:rsidRPr="00C55360" w:rsidRDefault="00357652" w:rsidP="00C553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357652" w:rsidRPr="00A92596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ка.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 плакатов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 Решение задач, карточек по ПДД.</w:t>
      </w:r>
    </w:p>
    <w:p w:rsidR="00357652" w:rsidRPr="00A92596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подаче сигналов регулировщика.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ные ситуации по вине водителей.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357652" w:rsidRPr="00A92596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полнение практического задания.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ьных препятствий на велосипеде. Фигурное вождение велосипеда.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Правила поведения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детей в транспорте (пассажира).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Автокресла, их виды.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ка  «Будь примерным пассажиром»</w:t>
      </w:r>
    </w:p>
    <w:p w:rsidR="00357652" w:rsidRPr="00BF547A" w:rsidRDefault="00357652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A92596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кретных ситуаций. Тестирование.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 ПДД.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Организация дорожного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движения. Правила перехода улиц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, дорог,  перекрёстков.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Дорога - не место для игр.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Пешеходные переходы.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Причины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ДДТТ.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357652" w:rsidRPr="00405DEA" w:rsidRDefault="00357652" w:rsidP="00A9259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попади в ловушку»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ротуар. Прилегающие территории.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Регулируемые перекрестки.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357652" w:rsidRPr="00C55360" w:rsidRDefault="00357652" w:rsidP="00C55360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История дорожных знаков.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 Знаки приоритета.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Запрещающие знаки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Предписывающие знаки.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Информационно-указательные знаки. Знаки сервиса. Знаки дополнительной информации.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экзаменационных билетов по ПДД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357652" w:rsidRPr="00945FE8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аршрутных транспортных средств.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ные ситуации по вине водителей.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экзаменационных билетов по ПДД.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острахование» и его назначение. 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357652" w:rsidRPr="00945FE8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357652" w:rsidRPr="00405DEA" w:rsidRDefault="00357652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357652" w:rsidRPr="00945FE8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полнение практического задания.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357652" w:rsidRPr="00405DEA" w:rsidRDefault="00357652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405DEA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357652" w:rsidRPr="00945FE8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357652" w:rsidRPr="00F31BBF" w:rsidRDefault="00357652" w:rsidP="00945FE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лоне транспорта.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357652" w:rsidRPr="00F31BBF" w:rsidRDefault="00357652" w:rsidP="00C55360">
      <w:pPr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795780" w:rsidRDefault="00357652" w:rsidP="00C5536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357652" w:rsidRPr="00F31BBF" w:rsidRDefault="00357652" w:rsidP="00C55360">
      <w:pPr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3544"/>
      </w:tblGrid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Месяц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Число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Формы занятия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мультфильмов 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ПДД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Игра, кроссворды 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 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на 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на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портале «Сакла»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свой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"/>
                <w:sz w:val="24"/>
                <w:szCs w:val="24"/>
                <w:lang w:val="ru-RU"/>
              </w:rPr>
              <w:t>Р</w:t>
            </w:r>
            <w:r w:rsidRPr="004C379E">
              <w:rPr>
                <w:rStyle w:val="1"/>
                <w:sz w:val="24"/>
                <w:szCs w:val="24"/>
              </w:rPr>
              <w:t>исование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"/>
                <w:sz w:val="24"/>
                <w:szCs w:val="24"/>
              </w:rPr>
              <w:t>Час</w:t>
            </w:r>
            <w:r w:rsidRPr="004C379E">
              <w:rPr>
                <w:rStyle w:val="1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"/>
                <w:sz w:val="24"/>
                <w:szCs w:val="24"/>
              </w:rPr>
              <w:t>вопросов и ответов</w:t>
            </w:r>
            <w:r w:rsidRPr="004C379E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357652" w:rsidRPr="004C379E" w:rsidRDefault="00357652" w:rsidP="004C379E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Pr="00795780" w:rsidRDefault="00357652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812"/>
        <w:gridCol w:w="2835"/>
      </w:tblGrid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Месяц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Число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Формы занятия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5812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ситуаций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огонька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светофора”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транспорт. Метрополитен. 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Устройствовелосипеда.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12" w:type="dxa"/>
          </w:tcPr>
          <w:p w:rsidR="00357652" w:rsidRPr="004C379E" w:rsidRDefault="00357652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2835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Pr="00795780" w:rsidRDefault="00357652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3544"/>
      </w:tblGrid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4C379E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места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дорогах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переходы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село»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равнозначных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загадок”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.Предупреждающие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Знаки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приоритета.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езнаки. Запрещающие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наки. Предписывающиез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случай»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регулирование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знаки»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видеоклипов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конкретных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знаний ПДД.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Решениеситуационныхзадач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орожноерасследование.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Памяткаводителям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Подготовкаагитвыступления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Устройствовелосипеда.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357652" w:rsidRPr="004C379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велосипедистам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памяток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357652" w:rsidRPr="0032763E">
        <w:tc>
          <w:tcPr>
            <w:tcW w:w="817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357652" w:rsidRPr="004C379E" w:rsidRDefault="00357652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379E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3544" w:type="dxa"/>
          </w:tcPr>
          <w:p w:rsidR="00357652" w:rsidRPr="004C379E" w:rsidRDefault="00357652" w:rsidP="004C379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357652" w:rsidRPr="00F31BBF" w:rsidRDefault="00357652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7652" w:rsidRPr="00BF547A" w:rsidRDefault="00357652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В практической работе по реализации прогр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аммы можно использовать следую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щие формы деятельности: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ПДД, рисование рисунков, плакатов, выступление с агитбригадами)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группах).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группе, в своих классах.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9. Составление схемы «Безопасный маршрут Дом – школа – дом» в начальных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классах. 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специальному плану на основе положения о Российском смотре «Безопасное колесо».</w:t>
      </w:r>
    </w:p>
    <w:p w:rsidR="00357652" w:rsidRPr="00F31BBF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357652" w:rsidRPr="00945FE8" w:rsidRDefault="00357652" w:rsidP="00945FE8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применение знаний на практике через практические занятия, соревнования, игры, практическая работа по проведению пропаганды безопасности дорожного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движения через конк</w:t>
      </w:r>
      <w:r>
        <w:rPr>
          <w:rFonts w:ascii="Times New Roman" w:hAnsi="Times New Roman" w:cs="Times New Roman"/>
          <w:sz w:val="24"/>
          <w:szCs w:val="24"/>
          <w:lang w:val="ru-RU"/>
        </w:rPr>
        <w:t>урсы, викторины, шоу-программы.</w:t>
      </w:r>
    </w:p>
    <w:p w:rsidR="00357652" w:rsidRPr="0070237A" w:rsidRDefault="00357652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357652" w:rsidRPr="006F2FF4" w:rsidRDefault="00357652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обучающиеся будут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Pr="00F31BBF" w:rsidRDefault="00357652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светофора;</w:t>
      </w:r>
    </w:p>
    <w:p w:rsidR="00357652" w:rsidRPr="00F31BBF" w:rsidRDefault="00357652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транспорта;</w:t>
      </w:r>
    </w:p>
    <w:p w:rsidR="00357652" w:rsidRPr="00F31BBF" w:rsidRDefault="00357652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движения;</w:t>
      </w:r>
    </w:p>
    <w:p w:rsidR="00357652" w:rsidRPr="00F31BBF" w:rsidRDefault="00357652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357652" w:rsidRPr="00F31BBF" w:rsidRDefault="00357652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357652" w:rsidRPr="00F31BBF" w:rsidRDefault="00357652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357652" w:rsidRPr="00F31BBF" w:rsidRDefault="00357652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357652" w:rsidRPr="00F31BBF" w:rsidRDefault="00357652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357652" w:rsidRPr="00F31BBF" w:rsidRDefault="00357652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357652" w:rsidRPr="00F31BBF" w:rsidRDefault="00357652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дороги.</w:t>
      </w:r>
    </w:p>
    <w:p w:rsidR="00357652" w:rsidRPr="00F31BBF" w:rsidRDefault="00357652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уметь:</w:t>
      </w:r>
    </w:p>
    <w:p w:rsidR="00357652" w:rsidRPr="00F31BBF" w:rsidRDefault="00357652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357652" w:rsidRPr="00F31BBF" w:rsidRDefault="00357652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357652" w:rsidRPr="00F31BBF" w:rsidRDefault="00357652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ситуации;</w:t>
      </w:r>
    </w:p>
    <w:p w:rsidR="00357652" w:rsidRPr="00F31BBF" w:rsidRDefault="00357652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знаки;</w:t>
      </w:r>
    </w:p>
    <w:p w:rsidR="00357652" w:rsidRPr="00F31BBF" w:rsidRDefault="00357652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357652" w:rsidRPr="00F31BBF" w:rsidRDefault="00357652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357652" w:rsidRPr="00F31BBF" w:rsidRDefault="00357652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357652" w:rsidRPr="00F31BBF" w:rsidRDefault="00357652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елезнодорожные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ути;</w:t>
      </w:r>
    </w:p>
    <w:p w:rsidR="00357652" w:rsidRPr="00F31BBF" w:rsidRDefault="00357652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357652" w:rsidRPr="00945FE8" w:rsidRDefault="00357652" w:rsidP="00945FE8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я такие качества личности, как:</w:t>
      </w:r>
    </w:p>
    <w:p w:rsidR="00357652" w:rsidRPr="00F31BBF" w:rsidRDefault="00357652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357652" w:rsidRPr="00F31BBF" w:rsidRDefault="00357652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357652" w:rsidRPr="00F31BBF" w:rsidRDefault="00357652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357652" w:rsidRPr="00F31BBF" w:rsidRDefault="00357652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57652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1C7894" w:rsidRDefault="00357652" w:rsidP="001C7894">
      <w:pPr>
        <w:shd w:val="clear" w:color="auto" w:fill="FFFFFF"/>
        <w:spacing w:before="75" w:after="150"/>
        <w:ind w:left="50" w:firstLine="9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  <w:t>Формы контроля</w:t>
      </w:r>
    </w:p>
    <w:tbl>
      <w:tblPr>
        <w:tblW w:w="0" w:type="auto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52"/>
        <w:gridCol w:w="2681"/>
        <w:gridCol w:w="3257"/>
        <w:gridCol w:w="3639"/>
        <w:gridCol w:w="3256"/>
      </w:tblGrid>
      <w:tr w:rsidR="00357652" w:rsidRPr="004C379E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</w:tr>
      <w:tr w:rsidR="00357652" w:rsidRPr="0032763E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раза)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знаний по ПДД, основам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Теоретические занятия начинаются с повторения материала с прошлых занятий.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Викторины, конкурсы, составление загадок, сценариев, составление викторин, выполнение тестов.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Осознанность, понимание, умение применять на практике, правильность.</w:t>
            </w:r>
          </w:p>
        </w:tc>
      </w:tr>
      <w:tr w:rsidR="00357652" w:rsidRPr="0032763E">
        <w:trPr>
          <w:trHeight w:val="20"/>
        </w:trPr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Умение применять знания на практике.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итогам проведения контроля выбираются участники для участия в конкурсе «Безопасное колесо».</w:t>
            </w: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карточек с газеты «Добрая дорога детства».</w:t>
            </w:r>
          </w:p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Фигурное вождение велотранспортных средств – преодоление различных препятствий оказание первой медицинской помощи.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7652" w:rsidRPr="004C379E" w:rsidRDefault="00357652" w:rsidP="00EC03F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37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Внимание, правильность, умение применять на практике.</w:t>
            </w:r>
          </w:p>
        </w:tc>
      </w:tr>
    </w:tbl>
    <w:p w:rsidR="00357652" w:rsidRPr="001C7894" w:rsidRDefault="00357652" w:rsidP="001C7894">
      <w:pPr>
        <w:shd w:val="clear" w:color="auto" w:fill="FFFFFF"/>
        <w:spacing w:before="75" w:after="150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ru-RU" w:eastAsia="ru-RU"/>
        </w:rPr>
      </w:pPr>
    </w:p>
    <w:p w:rsidR="00357652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F31BBF" w:rsidRDefault="00357652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7652" w:rsidRPr="0070237A" w:rsidRDefault="00357652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357652" w:rsidRPr="00F31BBF" w:rsidRDefault="00357652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357652" w:rsidRPr="00F31BBF" w:rsidRDefault="00357652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357652" w:rsidRPr="00F31BBF" w:rsidRDefault="00357652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357652" w:rsidRPr="00F31BBF" w:rsidRDefault="00357652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357652" w:rsidRPr="00F31BBF" w:rsidRDefault="00357652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357652" w:rsidRPr="00F31BBF" w:rsidRDefault="00357652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357652" w:rsidRPr="00F31BBF" w:rsidRDefault="00357652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357652" w:rsidRPr="00F31BBF" w:rsidRDefault="00357652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357652" w:rsidRPr="00F31BBF" w:rsidRDefault="00357652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357652" w:rsidRPr="00F31BBF" w:rsidRDefault="00357652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357652" w:rsidRPr="00F31BBF" w:rsidRDefault="00357652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357652" w:rsidRPr="00F31BBF" w:rsidRDefault="00357652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357652" w:rsidRPr="00F31BBF" w:rsidRDefault="00357652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357652" w:rsidRPr="00F31BBF" w:rsidRDefault="00357652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357652" w:rsidRPr="00F31BBF" w:rsidRDefault="00357652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357652" w:rsidRPr="00F31BBF" w:rsidRDefault="00357652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357652" w:rsidRPr="00C15B11" w:rsidRDefault="00357652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357652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652" w:rsidRDefault="00357652" w:rsidP="00890E03">
      <w:r>
        <w:separator/>
      </w:r>
    </w:p>
  </w:endnote>
  <w:endnote w:type="continuationSeparator" w:id="0">
    <w:p w:rsidR="00357652" w:rsidRDefault="00357652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652" w:rsidRDefault="00357652" w:rsidP="00890E03">
      <w:r>
        <w:separator/>
      </w:r>
    </w:p>
  </w:footnote>
  <w:footnote w:type="continuationSeparator" w:id="0">
    <w:p w:rsidR="00357652" w:rsidRDefault="00357652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042F0"/>
    <w:rsid w:val="00034AF0"/>
    <w:rsid w:val="000370D6"/>
    <w:rsid w:val="00057731"/>
    <w:rsid w:val="0009552C"/>
    <w:rsid w:val="000A1A44"/>
    <w:rsid w:val="000D5031"/>
    <w:rsid w:val="000F6FBC"/>
    <w:rsid w:val="00122C81"/>
    <w:rsid w:val="00142961"/>
    <w:rsid w:val="001638EA"/>
    <w:rsid w:val="00171E2C"/>
    <w:rsid w:val="001744C8"/>
    <w:rsid w:val="00190511"/>
    <w:rsid w:val="00193BA1"/>
    <w:rsid w:val="001A2281"/>
    <w:rsid w:val="001B534E"/>
    <w:rsid w:val="001C7894"/>
    <w:rsid w:val="001D000E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20766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565A"/>
    <w:rsid w:val="002F0918"/>
    <w:rsid w:val="003111B3"/>
    <w:rsid w:val="00313CA0"/>
    <w:rsid w:val="0032763E"/>
    <w:rsid w:val="00337A87"/>
    <w:rsid w:val="00357652"/>
    <w:rsid w:val="0038301A"/>
    <w:rsid w:val="003B5AFC"/>
    <w:rsid w:val="003D5B26"/>
    <w:rsid w:val="00400659"/>
    <w:rsid w:val="00405DEA"/>
    <w:rsid w:val="00434231"/>
    <w:rsid w:val="004542A5"/>
    <w:rsid w:val="004671C4"/>
    <w:rsid w:val="004A3078"/>
    <w:rsid w:val="004B4693"/>
    <w:rsid w:val="004C379E"/>
    <w:rsid w:val="004D61C3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E7230"/>
    <w:rsid w:val="006004BA"/>
    <w:rsid w:val="006134FB"/>
    <w:rsid w:val="0061478E"/>
    <w:rsid w:val="00627375"/>
    <w:rsid w:val="0063153F"/>
    <w:rsid w:val="00653925"/>
    <w:rsid w:val="00653BF8"/>
    <w:rsid w:val="00653D0C"/>
    <w:rsid w:val="006A767D"/>
    <w:rsid w:val="006B1A68"/>
    <w:rsid w:val="006B3EDF"/>
    <w:rsid w:val="006E5265"/>
    <w:rsid w:val="006F2FF4"/>
    <w:rsid w:val="0070237A"/>
    <w:rsid w:val="00704C89"/>
    <w:rsid w:val="00715147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E797D"/>
    <w:rsid w:val="00837F5E"/>
    <w:rsid w:val="008418E2"/>
    <w:rsid w:val="00850393"/>
    <w:rsid w:val="008849B2"/>
    <w:rsid w:val="00890E03"/>
    <w:rsid w:val="00896B8C"/>
    <w:rsid w:val="008A2486"/>
    <w:rsid w:val="008C189B"/>
    <w:rsid w:val="008C474F"/>
    <w:rsid w:val="008C50C4"/>
    <w:rsid w:val="008E7937"/>
    <w:rsid w:val="00913655"/>
    <w:rsid w:val="00920C16"/>
    <w:rsid w:val="00931AD8"/>
    <w:rsid w:val="00942D11"/>
    <w:rsid w:val="00945FE8"/>
    <w:rsid w:val="00971C2B"/>
    <w:rsid w:val="009A4CE8"/>
    <w:rsid w:val="009B77EA"/>
    <w:rsid w:val="009D47A7"/>
    <w:rsid w:val="00A211C6"/>
    <w:rsid w:val="00A429B1"/>
    <w:rsid w:val="00A51874"/>
    <w:rsid w:val="00A52A8F"/>
    <w:rsid w:val="00A845AB"/>
    <w:rsid w:val="00A8522C"/>
    <w:rsid w:val="00A92596"/>
    <w:rsid w:val="00A97A3B"/>
    <w:rsid w:val="00AC109C"/>
    <w:rsid w:val="00AE1448"/>
    <w:rsid w:val="00B672BF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55360"/>
    <w:rsid w:val="00C60259"/>
    <w:rsid w:val="00C6734F"/>
    <w:rsid w:val="00C766CE"/>
    <w:rsid w:val="00C94FF1"/>
    <w:rsid w:val="00C97EE8"/>
    <w:rsid w:val="00CB264B"/>
    <w:rsid w:val="00CB675E"/>
    <w:rsid w:val="00CC2260"/>
    <w:rsid w:val="00CC6767"/>
    <w:rsid w:val="00CD5760"/>
    <w:rsid w:val="00CE1D1D"/>
    <w:rsid w:val="00D25E1C"/>
    <w:rsid w:val="00D4457E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618F1"/>
    <w:rsid w:val="00E727C9"/>
    <w:rsid w:val="00E72FF0"/>
    <w:rsid w:val="00EA254C"/>
    <w:rsid w:val="00EA6724"/>
    <w:rsid w:val="00EC03F2"/>
    <w:rsid w:val="00EE0425"/>
    <w:rsid w:val="00EE2F52"/>
    <w:rsid w:val="00EE4774"/>
    <w:rsid w:val="00EE6BC5"/>
    <w:rsid w:val="00EF627C"/>
    <w:rsid w:val="00F27376"/>
    <w:rsid w:val="00F31BBF"/>
    <w:rsid w:val="00F4566D"/>
    <w:rsid w:val="00F61D82"/>
    <w:rsid w:val="00F66C2D"/>
    <w:rsid w:val="00F91836"/>
    <w:rsid w:val="00F91A5F"/>
    <w:rsid w:val="00F94732"/>
    <w:rsid w:val="00FA777D"/>
    <w:rsid w:val="00FC2611"/>
    <w:rsid w:val="00FD328A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0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1064</TotalTime>
  <Pages>41</Pages>
  <Words>9855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73</cp:revision>
  <cp:lastPrinted>2021-09-08T16:55:00Z</cp:lastPrinted>
  <dcterms:created xsi:type="dcterms:W3CDTF">2016-09-17T18:09:00Z</dcterms:created>
  <dcterms:modified xsi:type="dcterms:W3CDTF">2024-10-16T06:12:00Z</dcterms:modified>
</cp:coreProperties>
</file>